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7233BAC3" w:rsidR="00C7442F" w:rsidRPr="004620D9" w:rsidRDefault="009D5379" w:rsidP="00C7442F">
      <w:pPr>
        <w:spacing w:after="0"/>
        <w:jc w:val="center"/>
        <w:rPr>
          <w:sz w:val="18"/>
          <w:szCs w:val="18"/>
        </w:rPr>
      </w:pPr>
      <w:r>
        <w:rPr>
          <w:sz w:val="18"/>
          <w:szCs w:val="18"/>
        </w:rPr>
        <w:t xml:space="preserve">Thursday, </w:t>
      </w:r>
      <w:r w:rsidR="00755E36">
        <w:rPr>
          <w:sz w:val="18"/>
          <w:szCs w:val="18"/>
        </w:rPr>
        <w:t>September</w:t>
      </w:r>
      <w:r>
        <w:rPr>
          <w:sz w:val="18"/>
          <w:szCs w:val="18"/>
        </w:rPr>
        <w:t xml:space="preserve"> </w:t>
      </w:r>
      <w:r w:rsidR="00755E36">
        <w:rPr>
          <w:sz w:val="18"/>
          <w:szCs w:val="18"/>
        </w:rPr>
        <w:t>11</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1FDC1CA5"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w:t>
      </w:r>
      <w:r w:rsidR="00030BA9">
        <w:rPr>
          <w:sz w:val="18"/>
          <w:szCs w:val="18"/>
          <w:u w:val="single"/>
        </w:rPr>
        <w:t>tors</w:t>
      </w:r>
      <w:r>
        <w:rPr>
          <w:sz w:val="18"/>
          <w:szCs w:val="18"/>
          <w:u w:val="single"/>
        </w:rPr>
        <w:t xml:space="preserve">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5CACDCBE"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755E36">
        <w:rPr>
          <w:sz w:val="18"/>
          <w:szCs w:val="18"/>
          <w:u w:val="single"/>
        </w:rPr>
        <w:t xml:space="preserve">August </w:t>
      </w:r>
      <w:r w:rsidR="00E518F6">
        <w:rPr>
          <w:sz w:val="18"/>
          <w:szCs w:val="18"/>
          <w:u w:val="single"/>
        </w:rPr>
        <w:t>1</w:t>
      </w:r>
      <w:r w:rsidR="00755E36">
        <w:rPr>
          <w:sz w:val="18"/>
          <w:szCs w:val="18"/>
          <w:u w:val="single"/>
        </w:rPr>
        <w:t>4</w:t>
      </w:r>
      <w:r w:rsidR="009D5379">
        <w:rPr>
          <w:sz w:val="18"/>
          <w:szCs w:val="18"/>
          <w:u w:val="single"/>
        </w:rPr>
        <w:t>,</w:t>
      </w:r>
      <w:r w:rsidRPr="006C1B8B">
        <w:rPr>
          <w:sz w:val="18"/>
          <w:szCs w:val="18"/>
          <w:u w:val="single"/>
        </w:rPr>
        <w:t xml:space="preserve"> 202</w:t>
      </w:r>
      <w:r w:rsidR="00BD23F9">
        <w:rPr>
          <w:sz w:val="18"/>
          <w:szCs w:val="18"/>
          <w:u w:val="single"/>
        </w:rPr>
        <w:t>5</w:t>
      </w:r>
    </w:p>
    <w:p w14:paraId="5D08E961" w14:textId="0A9A3A71"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45B3C822" w14:textId="77777777" w:rsidR="006C273D" w:rsidRPr="006C273D" w:rsidRDefault="006C273D" w:rsidP="006C273D">
      <w:pPr>
        <w:pStyle w:val="ListParagraph"/>
        <w:rPr>
          <w:sz w:val="18"/>
          <w:szCs w:val="18"/>
          <w:u w:val="single"/>
        </w:rPr>
      </w:pPr>
    </w:p>
    <w:p w14:paraId="28E0734B" w14:textId="77777777" w:rsidR="006C273D" w:rsidRPr="00E518F6" w:rsidRDefault="006C273D" w:rsidP="006C273D">
      <w:pPr>
        <w:pStyle w:val="ListParagraph"/>
        <w:spacing w:after="0" w:line="240" w:lineRule="auto"/>
        <w:rPr>
          <w:sz w:val="18"/>
          <w:szCs w:val="18"/>
          <w:u w:val="single"/>
        </w:rPr>
      </w:pPr>
    </w:p>
    <w:p w14:paraId="5FA4ACEA" w14:textId="2F1DCEDD" w:rsidR="00755E36" w:rsidRPr="00030BA9" w:rsidRDefault="00030BA9" w:rsidP="00B01914">
      <w:pPr>
        <w:pStyle w:val="ListParagraph"/>
        <w:numPr>
          <w:ilvl w:val="1"/>
          <w:numId w:val="1"/>
        </w:numPr>
        <w:spacing w:after="0" w:line="240" w:lineRule="auto"/>
        <w:rPr>
          <w:sz w:val="18"/>
          <w:szCs w:val="18"/>
        </w:rPr>
      </w:pPr>
      <w:r w:rsidRPr="00030BA9">
        <w:rPr>
          <w:sz w:val="18"/>
          <w:szCs w:val="18"/>
        </w:rPr>
        <w:t>Consideration and possible appointment of Jill Patt</w:t>
      </w:r>
      <w:r w:rsidR="008F4C8C">
        <w:rPr>
          <w:sz w:val="18"/>
          <w:szCs w:val="18"/>
        </w:rPr>
        <w:t>o</w:t>
      </w:r>
      <w:r w:rsidRPr="00030BA9">
        <w:rPr>
          <w:sz w:val="18"/>
          <w:szCs w:val="18"/>
        </w:rPr>
        <w:t>n for director on the LPCSD board</w:t>
      </w:r>
    </w:p>
    <w:p w14:paraId="25CED31C" w14:textId="009A0409" w:rsidR="00B01914" w:rsidRDefault="008F4C8C" w:rsidP="00B01914">
      <w:pPr>
        <w:pStyle w:val="ListParagraph"/>
        <w:numPr>
          <w:ilvl w:val="1"/>
          <w:numId w:val="1"/>
        </w:numPr>
        <w:spacing w:after="0" w:line="240" w:lineRule="auto"/>
        <w:rPr>
          <w:sz w:val="18"/>
          <w:szCs w:val="18"/>
        </w:rPr>
      </w:pPr>
      <w:r>
        <w:rPr>
          <w:sz w:val="18"/>
          <w:szCs w:val="18"/>
        </w:rPr>
        <w:t>Review</w:t>
      </w:r>
      <w:r w:rsidR="00755E36">
        <w:rPr>
          <w:sz w:val="18"/>
          <w:szCs w:val="18"/>
        </w:rPr>
        <w:t xml:space="preserve"> proposal received by California Rual Water Association</w:t>
      </w:r>
      <w:r w:rsidR="00030BA9">
        <w:rPr>
          <w:sz w:val="18"/>
          <w:szCs w:val="18"/>
        </w:rPr>
        <w:t xml:space="preserve"> (SUSP)</w:t>
      </w:r>
      <w:r w:rsidR="00755E36">
        <w:rPr>
          <w:sz w:val="18"/>
          <w:szCs w:val="18"/>
        </w:rPr>
        <w:t xml:space="preserve">.  </w:t>
      </w:r>
    </w:p>
    <w:p w14:paraId="38531488" w14:textId="70DFB1D6" w:rsidR="000D3F65" w:rsidRDefault="000D3F65" w:rsidP="00B01914">
      <w:pPr>
        <w:pStyle w:val="ListParagraph"/>
        <w:numPr>
          <w:ilvl w:val="1"/>
          <w:numId w:val="1"/>
        </w:numPr>
        <w:spacing w:after="0" w:line="240" w:lineRule="auto"/>
        <w:rPr>
          <w:sz w:val="18"/>
          <w:szCs w:val="18"/>
        </w:rPr>
      </w:pPr>
      <w:r>
        <w:rPr>
          <w:sz w:val="18"/>
          <w:szCs w:val="18"/>
        </w:rPr>
        <w:t xml:space="preserve">Approve new job description for Ryan Chavira. </w:t>
      </w:r>
    </w:p>
    <w:p w14:paraId="5B376608" w14:textId="77777777" w:rsidR="009D5379" w:rsidRDefault="009D5379" w:rsidP="009D5379">
      <w:pPr>
        <w:pStyle w:val="ListParagraph"/>
        <w:spacing w:after="0" w:line="240" w:lineRule="auto"/>
        <w:ind w:left="1440"/>
        <w:rPr>
          <w:sz w:val="18"/>
          <w:szCs w:val="18"/>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59596750" w14:textId="77777777" w:rsidR="008C7A02" w:rsidRPr="00311829" w:rsidRDefault="008C7A02" w:rsidP="008C7A02">
      <w:pPr>
        <w:pStyle w:val="ListParagraph"/>
        <w:spacing w:after="0"/>
        <w:rPr>
          <w:sz w:val="18"/>
          <w:szCs w:val="18"/>
        </w:rPr>
      </w:pPr>
    </w:p>
    <w:p w14:paraId="55DD4007" w14:textId="72623C32" w:rsidR="008C7A02" w:rsidRPr="008C7A02" w:rsidRDefault="003F3B15" w:rsidP="00A342D1">
      <w:pPr>
        <w:pStyle w:val="ListParagraph"/>
        <w:numPr>
          <w:ilvl w:val="1"/>
          <w:numId w:val="1"/>
        </w:numPr>
        <w:spacing w:after="0"/>
        <w:rPr>
          <w:sz w:val="18"/>
          <w:szCs w:val="18"/>
        </w:rPr>
      </w:pPr>
      <w:r>
        <w:rPr>
          <w:sz w:val="18"/>
          <w:szCs w:val="18"/>
        </w:rPr>
        <w:t>Update on Blower installation</w:t>
      </w:r>
    </w:p>
    <w:p w14:paraId="23EE2FD3" w14:textId="73A0AA0E" w:rsidR="008C7A02" w:rsidRPr="003F3B15" w:rsidRDefault="008C7A02" w:rsidP="003F3B15">
      <w:pPr>
        <w:spacing w:after="0"/>
        <w:rPr>
          <w:sz w:val="18"/>
          <w:szCs w:val="18"/>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8CBA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0BA9"/>
    <w:rsid w:val="00034BE5"/>
    <w:rsid w:val="00050569"/>
    <w:rsid w:val="00050A4D"/>
    <w:rsid w:val="000849F0"/>
    <w:rsid w:val="00091C90"/>
    <w:rsid w:val="0009641F"/>
    <w:rsid w:val="00096F2D"/>
    <w:rsid w:val="000A64FD"/>
    <w:rsid w:val="000C48C7"/>
    <w:rsid w:val="000C698E"/>
    <w:rsid w:val="000C75AA"/>
    <w:rsid w:val="000D3F65"/>
    <w:rsid w:val="000E5EC7"/>
    <w:rsid w:val="000E62A0"/>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1874"/>
    <w:rsid w:val="00254D34"/>
    <w:rsid w:val="00261A2F"/>
    <w:rsid w:val="00273B52"/>
    <w:rsid w:val="00275345"/>
    <w:rsid w:val="0028153B"/>
    <w:rsid w:val="0028251E"/>
    <w:rsid w:val="00286410"/>
    <w:rsid w:val="00292F28"/>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95425"/>
    <w:rsid w:val="00395E0D"/>
    <w:rsid w:val="003D032D"/>
    <w:rsid w:val="003D6C9B"/>
    <w:rsid w:val="003E7834"/>
    <w:rsid w:val="003F2ADA"/>
    <w:rsid w:val="003F3B15"/>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172CD"/>
    <w:rsid w:val="005321A5"/>
    <w:rsid w:val="00545013"/>
    <w:rsid w:val="00547399"/>
    <w:rsid w:val="005502A7"/>
    <w:rsid w:val="005536B0"/>
    <w:rsid w:val="00557678"/>
    <w:rsid w:val="00557E7C"/>
    <w:rsid w:val="00592D7B"/>
    <w:rsid w:val="005A5397"/>
    <w:rsid w:val="005B1175"/>
    <w:rsid w:val="005B4351"/>
    <w:rsid w:val="005C366D"/>
    <w:rsid w:val="00614D08"/>
    <w:rsid w:val="006605E9"/>
    <w:rsid w:val="00692E7E"/>
    <w:rsid w:val="006C1B8B"/>
    <w:rsid w:val="006C273D"/>
    <w:rsid w:val="006C5F87"/>
    <w:rsid w:val="006D0F0C"/>
    <w:rsid w:val="006E52D6"/>
    <w:rsid w:val="006E750C"/>
    <w:rsid w:val="006F0478"/>
    <w:rsid w:val="006F30A6"/>
    <w:rsid w:val="00700CB9"/>
    <w:rsid w:val="0072340E"/>
    <w:rsid w:val="00727BEA"/>
    <w:rsid w:val="0073403E"/>
    <w:rsid w:val="0075385A"/>
    <w:rsid w:val="00755E36"/>
    <w:rsid w:val="00760D12"/>
    <w:rsid w:val="00763B2A"/>
    <w:rsid w:val="00766FB2"/>
    <w:rsid w:val="00767C6E"/>
    <w:rsid w:val="0077246E"/>
    <w:rsid w:val="007877A9"/>
    <w:rsid w:val="00791602"/>
    <w:rsid w:val="0079682F"/>
    <w:rsid w:val="007B304D"/>
    <w:rsid w:val="007E2012"/>
    <w:rsid w:val="007E346C"/>
    <w:rsid w:val="007E3CB1"/>
    <w:rsid w:val="007E62C5"/>
    <w:rsid w:val="007E740C"/>
    <w:rsid w:val="007F44D3"/>
    <w:rsid w:val="00821FDF"/>
    <w:rsid w:val="008534F1"/>
    <w:rsid w:val="008642B5"/>
    <w:rsid w:val="008730B0"/>
    <w:rsid w:val="00875FEA"/>
    <w:rsid w:val="00876708"/>
    <w:rsid w:val="00877582"/>
    <w:rsid w:val="008909E7"/>
    <w:rsid w:val="00893BA6"/>
    <w:rsid w:val="008C1E4A"/>
    <w:rsid w:val="008C4B02"/>
    <w:rsid w:val="008C5FE9"/>
    <w:rsid w:val="008C7A02"/>
    <w:rsid w:val="008E32FD"/>
    <w:rsid w:val="008E69E4"/>
    <w:rsid w:val="008F156E"/>
    <w:rsid w:val="008F2A46"/>
    <w:rsid w:val="008F4C8C"/>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D5379"/>
    <w:rsid w:val="009E7346"/>
    <w:rsid w:val="009F53D3"/>
    <w:rsid w:val="00A009A1"/>
    <w:rsid w:val="00A25B23"/>
    <w:rsid w:val="00A35493"/>
    <w:rsid w:val="00A403F8"/>
    <w:rsid w:val="00A512BF"/>
    <w:rsid w:val="00A647CC"/>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D4AEE"/>
    <w:rsid w:val="00DE0713"/>
    <w:rsid w:val="00DE63E4"/>
    <w:rsid w:val="00DF6807"/>
    <w:rsid w:val="00DF7683"/>
    <w:rsid w:val="00E04D38"/>
    <w:rsid w:val="00E46221"/>
    <w:rsid w:val="00E46B42"/>
    <w:rsid w:val="00E518F6"/>
    <w:rsid w:val="00E63FAC"/>
    <w:rsid w:val="00E66CA0"/>
    <w:rsid w:val="00E917C0"/>
    <w:rsid w:val="00E96F22"/>
    <w:rsid w:val="00E978E9"/>
    <w:rsid w:val="00ED1932"/>
    <w:rsid w:val="00EE23C2"/>
    <w:rsid w:val="00F04E12"/>
    <w:rsid w:val="00F0502C"/>
    <w:rsid w:val="00F07C48"/>
    <w:rsid w:val="00F10052"/>
    <w:rsid w:val="00F27DBC"/>
    <w:rsid w:val="00F27E32"/>
    <w:rsid w:val="00F42074"/>
    <w:rsid w:val="00F60313"/>
    <w:rsid w:val="00F64E45"/>
    <w:rsid w:val="00F764FD"/>
    <w:rsid w:val="00F80961"/>
    <w:rsid w:val="00F95F8B"/>
    <w:rsid w:val="00F97367"/>
    <w:rsid w:val="00FA1968"/>
    <w:rsid w:val="00FE23B8"/>
    <w:rsid w:val="00FE75B4"/>
    <w:rsid w:val="00FF5C70"/>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5</cp:revision>
  <cp:lastPrinted>2025-08-08T15:31:00Z</cp:lastPrinted>
  <dcterms:created xsi:type="dcterms:W3CDTF">2025-09-04T19:46:00Z</dcterms:created>
  <dcterms:modified xsi:type="dcterms:W3CDTF">2025-09-05T05:06:00Z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